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BC07" w:rsidR="0061148E" w:rsidRPr="008F69F5" w:rsidRDefault="00D06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E42B" w:rsidR="0061148E" w:rsidRPr="008F69F5" w:rsidRDefault="00D06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58E30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830D7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66AE2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D0F0A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37F97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F9B2E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CEF51" w:rsidR="00B87ED3" w:rsidRPr="008F69F5" w:rsidRDefault="00D06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E0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D14FB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A8707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C6A2F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308F8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C6F6D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80E4F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0E196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736E8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043BE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1FD17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78365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A68E8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F024F" w:rsidR="00B87ED3" w:rsidRPr="008F69F5" w:rsidRDefault="00D06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D56AC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79C31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8DA89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AB92E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9D8AB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5EDB9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16828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12D6" w:rsidR="00B87ED3" w:rsidRPr="00944D28" w:rsidRDefault="00D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FA73" w:rsidR="00B87ED3" w:rsidRPr="00944D28" w:rsidRDefault="00D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DE6A3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06F95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B99AA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55089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AA1F8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4CA9C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6ECF4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D696" w:rsidR="00B87ED3" w:rsidRPr="00944D28" w:rsidRDefault="00D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8A521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D23B4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C8CE4" w:rsidR="00B87ED3" w:rsidRPr="008F69F5" w:rsidRDefault="00D06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7A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A6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8C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ED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01A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