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35D2" w:rsidR="0061148E" w:rsidRPr="00944D28" w:rsidRDefault="00F65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624B6" w:rsidR="0061148E" w:rsidRPr="004A7085" w:rsidRDefault="00F65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BD08A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A2C34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D31A9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FE094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FDBA3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D2EA8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3C6D1" w:rsidR="00A67F55" w:rsidRPr="00944D28" w:rsidRDefault="00F65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1B3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3199D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F6CF2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544BE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C0ADA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3D090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B7BC6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4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A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3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A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4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60BEB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5B952B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3D9CE0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8A46E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0FA25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0F4D2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4B6BE" w:rsidR="00B87ED3" w:rsidRPr="00944D28" w:rsidRDefault="00F65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16CB9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3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A6F46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3D464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635FE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3B28F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C9178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27D47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1CEF1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B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2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85A6E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DEE34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2637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A763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A6DF3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A168D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A9914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35B4F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5D256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9A0EF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0B32B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DDBC" w:rsidR="00B87ED3" w:rsidRPr="00944D28" w:rsidRDefault="00F65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E0BFB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5450F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F9B3C" w:rsidR="00B87ED3" w:rsidRPr="00944D28" w:rsidRDefault="00F65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3A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CA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C1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52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2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6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65C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