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BCF05" w:rsidR="0061148E" w:rsidRPr="000C582F" w:rsidRDefault="00F923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FAD1" w:rsidR="0061148E" w:rsidRPr="000C582F" w:rsidRDefault="00F923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FDB98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A5DD5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156E2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F71A9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8CAC9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6CC59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4C574" w:rsidR="00B87ED3" w:rsidRPr="000C582F" w:rsidRDefault="00F923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A1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3F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39F5B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85FE74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DB4DB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7E414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421485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02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F7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51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8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FF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57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0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7B796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A9FF22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B5DC1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86C16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0DCF12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B9CD2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E09BB6" w:rsidR="00B87ED3" w:rsidRPr="000C582F" w:rsidRDefault="00F923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A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DA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89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7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D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BF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2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198E6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7A1834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2B074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6DBAC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FC4D81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D6743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DC59B6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39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F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6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6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8677" w:rsidR="00B87ED3" w:rsidRPr="000C582F" w:rsidRDefault="00F923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A6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ABBC77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EF0DF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56ED4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C345DD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FBC55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10C36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B57B44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C5EB" w:rsidR="00B87ED3" w:rsidRPr="000C582F" w:rsidRDefault="00F923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B15E" w:rsidR="00B87ED3" w:rsidRPr="000C582F" w:rsidRDefault="00F923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9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C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4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6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F9339E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FFCCD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E7EB6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41D766" w:rsidR="00B87ED3" w:rsidRPr="000C582F" w:rsidRDefault="00F923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2A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89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DBA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0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E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8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3CD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238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