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10D38" w:rsidR="00C34772" w:rsidRPr="0026421F" w:rsidRDefault="008D4F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1DF4C" w:rsidR="00C34772" w:rsidRPr="00D339A1" w:rsidRDefault="008D4F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B93F9" w:rsidR="002A7340" w:rsidRPr="00CD56BA" w:rsidRDefault="008D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B0DCA" w:rsidR="002A7340" w:rsidRPr="00CD56BA" w:rsidRDefault="008D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7900A" w:rsidR="002A7340" w:rsidRPr="00CD56BA" w:rsidRDefault="008D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BE591" w:rsidR="002A7340" w:rsidRPr="00CD56BA" w:rsidRDefault="008D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3BEB0" w:rsidR="002A7340" w:rsidRPr="00CD56BA" w:rsidRDefault="008D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29361" w:rsidR="002A7340" w:rsidRPr="00CD56BA" w:rsidRDefault="008D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BDF05" w:rsidR="002A7340" w:rsidRPr="00CD56BA" w:rsidRDefault="008D4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4E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6F334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6B3FD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FDBF7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FB094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A520F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54A6D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5F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CF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3A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6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5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A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4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3D902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849D8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EB4EB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A2319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28829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D5887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EBD6B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8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5C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F8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1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E7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9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57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1F56A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073BF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5E263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C7E56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CA1FF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30883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2003C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0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5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A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E2EF3" w:rsidR="001835FB" w:rsidRPr="000307EE" w:rsidRDefault="008D4F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A6CEA" w:rsidR="001835FB" w:rsidRPr="000307EE" w:rsidRDefault="008D4F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A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F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D6287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36785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858D2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2F066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4EBA9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20EEA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E85F4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9D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74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4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D2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15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2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5D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7DB01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72D67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73719" w:rsidR="009A6C64" w:rsidRPr="00730585" w:rsidRDefault="008D4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97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C6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EE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EF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9A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5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98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9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B1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D9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71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F98" w:rsidRPr="00B537C7" w:rsidRDefault="008D4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2F1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4F98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