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C105" w:rsidR="0061148E" w:rsidRPr="00944D28" w:rsidRDefault="00B13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EF18" w:rsidR="0061148E" w:rsidRPr="004A7085" w:rsidRDefault="00B13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501B1" w:rsidR="00B87ED3" w:rsidRPr="00944D28" w:rsidRDefault="00B1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172E5" w:rsidR="00B87ED3" w:rsidRPr="00944D28" w:rsidRDefault="00B1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E6F08" w:rsidR="00B87ED3" w:rsidRPr="00944D28" w:rsidRDefault="00B1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971A9" w:rsidR="00B87ED3" w:rsidRPr="00944D28" w:rsidRDefault="00B1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6C472" w:rsidR="00B87ED3" w:rsidRPr="00944D28" w:rsidRDefault="00B1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80A1C" w:rsidR="00B87ED3" w:rsidRPr="00944D28" w:rsidRDefault="00B1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FEBB5" w:rsidR="00B87ED3" w:rsidRPr="00944D28" w:rsidRDefault="00B1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F5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8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B8C23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AA9D6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2072A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645D5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1F3FD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A1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04A5E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484B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982E1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641B2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01D40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2AE4B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4C791" w:rsidR="00B87ED3" w:rsidRPr="00944D28" w:rsidRDefault="00B1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1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5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9ABD8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04DA3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8ADE4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D89FF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281EE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31EC9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71C47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8531" w:rsidR="00B87ED3" w:rsidRPr="00944D28" w:rsidRDefault="00B1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F5CC2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490CC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FB19D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7AD15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45EAC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29FB6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BE3D1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F518" w:rsidR="00B87ED3" w:rsidRPr="00944D28" w:rsidRDefault="00B1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D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61B0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D45B1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E6CCD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A05EB" w:rsidR="00B87ED3" w:rsidRPr="00944D28" w:rsidRDefault="00B1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E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9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0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0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B88"/>
    <w:rsid w:val="00B2227E"/>
    <w:rsid w:val="00B318D0"/>
    <w:rsid w:val="00B33D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2024-06-10T07:41:00.0000000Z</dcterms:modified>
</coreProperties>
</file>