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984AB" w:rsidR="00563B6E" w:rsidRPr="00B24A33" w:rsidRDefault="00DE1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DCCE1" w:rsidR="00563B6E" w:rsidRPr="00B24A33" w:rsidRDefault="00DE1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1A00A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7C97B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28F75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9E3CA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1E8DC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E5BD2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CA88C" w:rsidR="00C11CD7" w:rsidRPr="00B24A33" w:rsidRDefault="00DE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99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0FFAD" w:rsidR="002113B7" w:rsidRPr="00B24A33" w:rsidRDefault="00DE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7165D" w:rsidR="002113B7" w:rsidRPr="00B24A33" w:rsidRDefault="00DE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6BC07" w:rsidR="002113B7" w:rsidRPr="00B24A33" w:rsidRDefault="00DE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27D3B" w:rsidR="002113B7" w:rsidRPr="00B24A33" w:rsidRDefault="00DE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9346E" w:rsidR="002113B7" w:rsidRPr="00B24A33" w:rsidRDefault="00DE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525EF" w:rsidR="002113B7" w:rsidRPr="00B24A33" w:rsidRDefault="00DE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1B2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DD5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1E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83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AE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CD6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D1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350B0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85469E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A97FD7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105703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A77E7A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CBA5B2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EDD1C" w:rsidR="002113B7" w:rsidRPr="00B24A33" w:rsidRDefault="00DE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AB5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F2F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9A0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E6E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BE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05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55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58908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8976C4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721627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8EB895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10A064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9AFF8C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99BAC" w:rsidR="002113B7" w:rsidRPr="00B24A33" w:rsidRDefault="00DE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6B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9E1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88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BE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021C2" w:rsidR="005157D3" w:rsidRPr="00B24A33" w:rsidRDefault="00DE1F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C4A6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61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B7437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210349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39BA92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99A431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641966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B7E863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1CD3D" w:rsidR="006E49F3" w:rsidRPr="00B24A33" w:rsidRDefault="00DE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163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7A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72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C9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F0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5AF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B7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BA6F4" w:rsidR="006E49F3" w:rsidRPr="00B24A33" w:rsidRDefault="00DE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056EC6" w:rsidR="006E49F3" w:rsidRPr="00B24A33" w:rsidRDefault="00DE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9A1A34" w:rsidR="006E49F3" w:rsidRPr="00B24A33" w:rsidRDefault="00DE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363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9B9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403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EF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F08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75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C2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4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BD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D8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D8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FB5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