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1AC417" w:rsidR="005154E2" w:rsidRPr="0068293E" w:rsidRDefault="005046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42B1968" w:rsidR="0068293E" w:rsidRPr="0068293E" w:rsidRDefault="005046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A8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3D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B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E2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AEF1A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BEB3E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7F368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2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B1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7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4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3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3C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1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BDD2C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0D2BF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5B679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4403A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B84B0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6314E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DCC16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50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1D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6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0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E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E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B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F9C80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6C329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08B58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DB6CA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FCC0E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9D301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62509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3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9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E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A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3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0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7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F9AF9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6A40C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90440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B3998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669D9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74F57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97027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9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0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4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D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7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B8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0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F9530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11438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C8CDC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DC4AA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470E9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47827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55785" w:rsidR="009A6C64" w:rsidRPr="00730585" w:rsidRDefault="00504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A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1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4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E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C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198B7" w:rsidR="001835FB" w:rsidRPr="00DA1511" w:rsidRDefault="005046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B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60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