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D7CA2" w:rsidR="00380DB3" w:rsidRPr="0068293E" w:rsidRDefault="00A12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85791" w:rsidR="00380DB3" w:rsidRPr="0068293E" w:rsidRDefault="00A12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30C87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5F0E8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20754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A7C9F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AAFE2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70C4F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3E202" w:rsidR="00240DC4" w:rsidRPr="00B03D55" w:rsidRDefault="00A1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4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CF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9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242FF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29FA3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C34EF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7EF17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0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D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6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1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3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7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9910B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08FC2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31B6D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6DC72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65F95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27854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A6175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805B2" w:rsidR="001835FB" w:rsidRPr="00DA1511" w:rsidRDefault="00A12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7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F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3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D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F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9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C82A2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72A18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6F728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1F810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3EB55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6AE1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9E5BE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C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6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4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6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7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E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F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56C37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3C134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AF8F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31B7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9208B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1183B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B37DE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5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7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D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3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2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B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B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76515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56AFE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34D2B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78401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7D30F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FAECE" w:rsidR="009A6C64" w:rsidRPr="00730585" w:rsidRDefault="00A1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99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D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6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4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F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8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1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D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AF4" w:rsidRPr="00B537C7" w:rsidRDefault="00A12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AF4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