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E95D" w:rsidR="0061148E" w:rsidRPr="00944D28" w:rsidRDefault="00CF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6A17" w:rsidR="0061148E" w:rsidRPr="004A7085" w:rsidRDefault="00CF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536FE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D17D7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8411B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8F02C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8D470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B0191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4597D" w:rsidR="00A67F55" w:rsidRPr="00944D28" w:rsidRDefault="00CF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7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B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6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B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48F41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0F511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3C980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1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C44A3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7D4F9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0AA7E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DC96A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23600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B0EA7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87986" w:rsidR="00B87ED3" w:rsidRPr="00944D28" w:rsidRDefault="00CF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B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40DDF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C9974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C37EF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26738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E4FFE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11FAE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D2144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7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F08E7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68D95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53DA8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818A8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E76D7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E4A6B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1E15E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916D" w:rsidR="00B87ED3" w:rsidRPr="00944D28" w:rsidRDefault="00CF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DBD83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CB943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76872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71AD2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565E0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81878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4B637" w:rsidR="00B87ED3" w:rsidRPr="00944D28" w:rsidRDefault="00CF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E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