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2D4B8" w:rsidR="0061148E" w:rsidRPr="00944D28" w:rsidRDefault="00EB7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216FB" w:rsidR="0061148E" w:rsidRPr="004A7085" w:rsidRDefault="00EB7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B07DE" w:rsidR="00B87ED3" w:rsidRPr="00944D28" w:rsidRDefault="00EB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01110" w:rsidR="00B87ED3" w:rsidRPr="00944D28" w:rsidRDefault="00EB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1A04C" w:rsidR="00B87ED3" w:rsidRPr="00944D28" w:rsidRDefault="00EB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2624B" w:rsidR="00B87ED3" w:rsidRPr="00944D28" w:rsidRDefault="00EB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991FB" w:rsidR="00B87ED3" w:rsidRPr="00944D28" w:rsidRDefault="00EB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1A365" w:rsidR="00B87ED3" w:rsidRPr="00944D28" w:rsidRDefault="00EB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DA931" w:rsidR="00B87ED3" w:rsidRPr="00944D28" w:rsidRDefault="00EB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87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A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EC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C2E7C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91265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301F1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4FBFB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E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4D85" w:rsidR="00B87ED3" w:rsidRPr="00944D28" w:rsidRDefault="00EB7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E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8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11A5C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C206E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3857D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28045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A8DC0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C370E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00CE9" w:rsidR="00B87ED3" w:rsidRPr="00944D28" w:rsidRDefault="00EB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4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C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19EEA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2C6A8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7B1DC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4E037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FC924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0D424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B11BA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A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7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90E15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ED536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C6861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ED5CA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B5CBC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212EB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AA31C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6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C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1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0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80445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5114D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5B67D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50475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C6E99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62F45" w:rsidR="00B87ED3" w:rsidRPr="00944D28" w:rsidRDefault="00EB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D5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8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6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B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0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0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39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