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187B" w:rsidR="0061148E" w:rsidRPr="00C61931" w:rsidRDefault="00164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BFCF" w:rsidR="0061148E" w:rsidRPr="00C61931" w:rsidRDefault="00164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4C975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48586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E3B78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5A154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00D65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BF54D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7B3B2" w:rsidR="00B87ED3" w:rsidRPr="00944D28" w:rsidRDefault="001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4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99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8F0F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205AC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4395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AAA2D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D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AE24" w:rsidR="00B87ED3" w:rsidRPr="00944D28" w:rsidRDefault="0016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F8F2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CAF60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BE73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0E25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9A5E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07E0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6FCD" w:rsidR="00B87ED3" w:rsidRPr="00944D28" w:rsidRDefault="001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CBDF3" w:rsidR="00B87ED3" w:rsidRPr="00944D28" w:rsidRDefault="0016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ED62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4F10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BC21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ED59B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B896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1AA79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5B64A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E6A9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C997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8D99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766A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5F489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FB1C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41EF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F7A4" w:rsidR="00B87ED3" w:rsidRPr="00944D28" w:rsidRDefault="0016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3383" w:rsidR="00B87ED3" w:rsidRPr="00944D28" w:rsidRDefault="0016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708AA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0B16C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7C290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393C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73C8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41BA0" w:rsidR="00B87ED3" w:rsidRPr="00944D28" w:rsidRDefault="001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3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2E8B" w:rsidR="00B87ED3" w:rsidRPr="00944D28" w:rsidRDefault="00164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4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