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E905" w:rsidR="0061148E" w:rsidRPr="00C834E2" w:rsidRDefault="00193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34BF" w:rsidR="0061148E" w:rsidRPr="00C834E2" w:rsidRDefault="00193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80202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734C5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B74E2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EFBA3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A135E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AC93F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619B7" w:rsidR="00B87ED3" w:rsidRPr="00944D28" w:rsidRDefault="0019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1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8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1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B935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34820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CAA4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F394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5FEE" w:rsidR="00B87ED3" w:rsidRPr="00944D28" w:rsidRDefault="0019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F1D78" w:rsidR="00B87ED3" w:rsidRPr="00944D28" w:rsidRDefault="0019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5BF5C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75E7C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3F414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A82F1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F9BB4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53FC7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5C762" w:rsidR="00B87ED3" w:rsidRPr="00944D28" w:rsidRDefault="0019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363B2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F3008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55812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143C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624D3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18A98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38593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ED17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5CBBC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E23D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02A10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7D67A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68CA2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57941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E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CFED7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BA7E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17A0B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225A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15934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9B58E" w:rsidR="00B87ED3" w:rsidRPr="00944D28" w:rsidRDefault="0019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7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5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E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