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D174" w:rsidR="0061148E" w:rsidRPr="00177744" w:rsidRDefault="006412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4658" w:rsidR="0061148E" w:rsidRPr="00177744" w:rsidRDefault="006412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15C4D" w:rsidR="00983D57" w:rsidRPr="00177744" w:rsidRDefault="00641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6E39D" w:rsidR="00983D57" w:rsidRPr="00177744" w:rsidRDefault="00641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9E0C4" w:rsidR="00983D57" w:rsidRPr="00177744" w:rsidRDefault="00641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C1738" w:rsidR="00983D57" w:rsidRPr="00177744" w:rsidRDefault="00641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6F69C" w:rsidR="00983D57" w:rsidRPr="00177744" w:rsidRDefault="00641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BE015" w:rsidR="00983D57" w:rsidRPr="00177744" w:rsidRDefault="00641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C1D84" w:rsidR="00983D57" w:rsidRPr="00177744" w:rsidRDefault="00641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58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6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A3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EC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C8732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AA095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795BD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C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E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3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6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B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F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8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C6E8C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F6634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806BB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59021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BCD54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C665B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D86A4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9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0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6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6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0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F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3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9C739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91968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F97A9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E459C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75CE1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E68D2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C1A4D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4A6EB" w:rsidR="00B87ED3" w:rsidRPr="00177744" w:rsidRDefault="006412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0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9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1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3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8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9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F172A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182EE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FAE7E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97BC7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45FC7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3DBB5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AF8AC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8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8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5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E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B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0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2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D566A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11B07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842F9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1FF20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D293B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06664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F172E" w:rsidR="00B87ED3" w:rsidRPr="00177744" w:rsidRDefault="00641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9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8F78F" w:rsidR="00B87ED3" w:rsidRPr="00177744" w:rsidRDefault="006412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E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5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3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5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9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2BC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2024-06-10T10:25:00.0000000Z</dcterms:modified>
</coreProperties>
</file>