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871E2B" w:rsidR="00563B6E" w:rsidRPr="00B24A33" w:rsidRDefault="000C7F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CCE0E" w:rsidR="00563B6E" w:rsidRPr="00B24A33" w:rsidRDefault="000C7F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D9C56" w:rsidR="00C11CD7" w:rsidRPr="00B24A33" w:rsidRDefault="000C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DEDBE" w:rsidR="00C11CD7" w:rsidRPr="00B24A33" w:rsidRDefault="000C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D67A02" w:rsidR="00C11CD7" w:rsidRPr="00B24A33" w:rsidRDefault="000C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A3BFC4" w:rsidR="00C11CD7" w:rsidRPr="00B24A33" w:rsidRDefault="000C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07371" w:rsidR="00C11CD7" w:rsidRPr="00B24A33" w:rsidRDefault="000C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CBA727" w:rsidR="00C11CD7" w:rsidRPr="00B24A33" w:rsidRDefault="000C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9067E" w:rsidR="00C11CD7" w:rsidRPr="00B24A33" w:rsidRDefault="000C7F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09EE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0FE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19A5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E57C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1FA1BA" w:rsidR="002113B7" w:rsidRPr="00B24A33" w:rsidRDefault="000C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63F665" w:rsidR="002113B7" w:rsidRPr="00B24A33" w:rsidRDefault="000C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ADF769" w:rsidR="002113B7" w:rsidRPr="00B24A33" w:rsidRDefault="000C7F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1F5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D406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1D6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F6F0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C8FD18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6F07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F96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0E0717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CB2EB9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9F4EDD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2458DE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3EF27F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2B71FA3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0A8215" w:rsidR="002113B7" w:rsidRPr="00B24A33" w:rsidRDefault="000C7F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32DE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CC5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A17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71F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E9F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458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2D2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51220" w:rsidR="002113B7" w:rsidRPr="00B24A33" w:rsidRDefault="000C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F69575" w:rsidR="002113B7" w:rsidRPr="00B24A33" w:rsidRDefault="000C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B4B4DB4" w:rsidR="002113B7" w:rsidRPr="00B24A33" w:rsidRDefault="000C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5ADA4D0" w:rsidR="002113B7" w:rsidRPr="00B24A33" w:rsidRDefault="000C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CB97B8" w:rsidR="002113B7" w:rsidRPr="00B24A33" w:rsidRDefault="000C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C1AE91F" w:rsidR="002113B7" w:rsidRPr="00B24A33" w:rsidRDefault="000C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4BB7EF" w:rsidR="002113B7" w:rsidRPr="00B24A33" w:rsidRDefault="000C7F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854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D08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F0B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9898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880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6E1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C2A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D9FFAA" w:rsidR="006E49F3" w:rsidRPr="00B24A33" w:rsidRDefault="000C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AA0F830" w:rsidR="006E49F3" w:rsidRPr="00B24A33" w:rsidRDefault="000C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CD0B5C" w:rsidR="006E49F3" w:rsidRPr="00B24A33" w:rsidRDefault="000C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939A946" w:rsidR="006E49F3" w:rsidRPr="00B24A33" w:rsidRDefault="000C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CE914E2" w:rsidR="006E49F3" w:rsidRPr="00B24A33" w:rsidRDefault="000C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E37D58" w:rsidR="006E49F3" w:rsidRPr="00B24A33" w:rsidRDefault="000C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42F95" w:rsidR="006E49F3" w:rsidRPr="00B24A33" w:rsidRDefault="000C7F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589994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and Universities’ Day</w:t>
            </w:r>
          </w:p>
        </w:tc>
        <w:tc>
          <w:tcPr>
            <w:tcW w:w="1487" w:type="dxa"/>
          </w:tcPr>
          <w:p w14:paraId="2F6F2CD9" w14:textId="5C5DF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39B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1F8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2EE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C4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126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AA8F02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CD649E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8D8B46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67D18F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E8748B5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025AAC6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4CF274" w:rsidR="006E49F3" w:rsidRPr="00B24A33" w:rsidRDefault="000C7F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3D0B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99F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24B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DF4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EF060A" w:rsidR="006E49F3" w:rsidRPr="00B24A33" w:rsidRDefault="000C7F4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151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E0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7F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C7F41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2023-07-05T18:17:00.0000000Z</dcterms:modified>
</coreProperties>
</file>