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20BE43" w:rsidR="002534F3" w:rsidRPr="0068293E" w:rsidRDefault="00B17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A897E0" w:rsidR="002534F3" w:rsidRPr="0068293E" w:rsidRDefault="00B17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AF56D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6DECC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A2DC0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18138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09D25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ACE23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73725" w:rsidR="002A7340" w:rsidRPr="00FF2AF3" w:rsidRDefault="00B1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7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4C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4E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0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3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3F96A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5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5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1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F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1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C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4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4CDAD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281AF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6BAF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77EEF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B8586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56471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76E1A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3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F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D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949C9" w:rsidR="001835FB" w:rsidRPr="00DA1511" w:rsidRDefault="00B1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B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EE6A0" w:rsidR="001835FB" w:rsidRPr="00DA1511" w:rsidRDefault="00B1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1F68A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A299E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FDFD5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6A22F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8E57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72666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2DCD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13343" w:rsidR="001835FB" w:rsidRPr="00DA1511" w:rsidRDefault="00B1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B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A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8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5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9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7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F3E2D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44902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13442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370B2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B84D5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1DC4B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67644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1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1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E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3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D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3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C4837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0B8AA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5BD70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92A87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6D631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08B0A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48723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B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9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1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1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2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6E844" w:rsidR="009A6C64" w:rsidRPr="00730585" w:rsidRDefault="00B1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BD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2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F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2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C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8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9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A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45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7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6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A2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1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84D" w:rsidRPr="00B537C7" w:rsidRDefault="00B17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784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