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5959C" w:rsidR="00061896" w:rsidRPr="005F4693" w:rsidRDefault="00977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39DB7" w:rsidR="00061896" w:rsidRPr="00E407AC" w:rsidRDefault="00977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1559" w:rsidR="00FC15B4" w:rsidRPr="00D11D17" w:rsidRDefault="009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9D11" w:rsidR="00FC15B4" w:rsidRPr="00D11D17" w:rsidRDefault="009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51C" w:rsidR="00FC15B4" w:rsidRPr="00D11D17" w:rsidRDefault="009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9BBB" w:rsidR="00FC15B4" w:rsidRPr="00D11D17" w:rsidRDefault="009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4E80" w:rsidR="00FC15B4" w:rsidRPr="00D11D17" w:rsidRDefault="009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AB4C" w:rsidR="00FC15B4" w:rsidRPr="00D11D17" w:rsidRDefault="009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DC4" w:rsidR="00FC15B4" w:rsidRPr="00D11D17" w:rsidRDefault="009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E015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2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1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6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0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4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D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2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0073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693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CADE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6C84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1C8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3718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6E96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C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4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E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2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6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0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1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E4D4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A1C1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D13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AB30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3D5C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E21D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2B51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4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4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0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0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2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D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C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6461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526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5A45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1A30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2EC5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C922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76E9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B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F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9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22205" w:rsidR="00DE76F3" w:rsidRPr="0026478E" w:rsidRDefault="009772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E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0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4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D4FE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94E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D12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CE5D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566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FFA6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29CD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7A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9C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7C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72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27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3D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55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FF19" w:rsidR="009A6C64" w:rsidRPr="00C2583D" w:rsidRDefault="009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45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B5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D2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83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5C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A9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00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2C0" w:rsidRDefault="009772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72C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