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7BD72" w:rsidR="00FD3806" w:rsidRPr="00A72646" w:rsidRDefault="00F42A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1E5AB" w:rsidR="00FD3806" w:rsidRPr="002A5E6C" w:rsidRDefault="00F42A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BDEE1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13CB6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0EBC2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6D6D0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67ED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8ADF6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30A8A" w:rsidR="00B87ED3" w:rsidRPr="00AF0D95" w:rsidRDefault="00F42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B9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06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3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F3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B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8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5384C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80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E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C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3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CC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2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9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F763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A88D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4110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8923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DCCA6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2649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BD6EA" w:rsidR="00B87ED3" w:rsidRPr="00AF0D95" w:rsidRDefault="00F42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B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A9CA" w:rsidR="00B87ED3" w:rsidRPr="00AF0D95" w:rsidRDefault="00F42A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46C9" w:rsidR="00B87ED3" w:rsidRPr="00AF0D95" w:rsidRDefault="00F42A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51F09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3427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F7CFA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85E2E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0AD93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E994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DDA03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CC3E" w:rsidR="00B87ED3" w:rsidRPr="00AF0D95" w:rsidRDefault="00F42A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7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688DF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6296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22901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CEC8E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70B7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82B29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E7620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6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8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7AE40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11991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E4373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0F78E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B8998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CC765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88E4A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E4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A5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9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EB3FB" w:rsidR="00B87ED3" w:rsidRPr="00AF0D95" w:rsidRDefault="00F42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81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37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A5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1F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FE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DE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3B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25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41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41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C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3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D2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04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A9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