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C78765" w:rsidR="00FD3806" w:rsidRPr="00A72646" w:rsidRDefault="000D6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884E34" w:rsidR="00FD3806" w:rsidRPr="002A5E6C" w:rsidRDefault="000D6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C308A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F2494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620D9E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9AAC36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02A11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F52FE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DF408" w:rsidR="00B87ED3" w:rsidRPr="00AF0D95" w:rsidRDefault="000D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A211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8F3A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0C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521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65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C0C2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16637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A8D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60B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EFD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81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10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FF1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B2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F6BAB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8EE47C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DE5B8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9BD29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C6179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CF5E8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8D838" w:rsidR="00B87ED3" w:rsidRPr="00AF0D95" w:rsidRDefault="000D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22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05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2B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AC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37B77" w:rsidR="00B87ED3" w:rsidRPr="00AF0D95" w:rsidRDefault="000D6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2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B9C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D2C9C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B4E3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F261B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D1841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9DE6B5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F8EA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6D962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51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D6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5D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85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87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C9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E8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CA4D9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76F18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6120D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B4F56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C4EA57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9C40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8C45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CD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DD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F46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6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ED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4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7FB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92C9E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11FC0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22F9B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06F12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B04DE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474C1C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A93A2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6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C0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90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1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68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F7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E5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4F11C7" w:rsidR="00B87ED3" w:rsidRPr="00AF0D95" w:rsidRDefault="000D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7D5B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0B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5EE4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0808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BC68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593E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69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B28F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26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45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B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68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B3C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2DD7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11C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