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D2238" w:rsidR="0061148E" w:rsidRPr="00812946" w:rsidRDefault="00E62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37684" w:rsidR="0061148E" w:rsidRPr="00812946" w:rsidRDefault="00E62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BFF06" w:rsidR="00673BC7" w:rsidRPr="00812946" w:rsidRDefault="00E62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4A596" w:rsidR="00673BC7" w:rsidRPr="00812946" w:rsidRDefault="00E62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8413B" w:rsidR="00673BC7" w:rsidRPr="00812946" w:rsidRDefault="00E62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CEB9F" w:rsidR="00673BC7" w:rsidRPr="00812946" w:rsidRDefault="00E62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82AE9" w:rsidR="00673BC7" w:rsidRPr="00812946" w:rsidRDefault="00E62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45060" w:rsidR="00673BC7" w:rsidRPr="00812946" w:rsidRDefault="00E62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54500" w:rsidR="00673BC7" w:rsidRPr="00812946" w:rsidRDefault="00E62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65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640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D8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17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BC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EC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E30FF" w:rsidR="00B87ED3" w:rsidRPr="00812946" w:rsidRDefault="00E6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D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1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8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8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E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13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A8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7B0AF" w:rsidR="00B87ED3" w:rsidRPr="00812946" w:rsidRDefault="00E6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3921F" w:rsidR="00B87ED3" w:rsidRPr="00812946" w:rsidRDefault="00E6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680B0" w:rsidR="00B87ED3" w:rsidRPr="00812946" w:rsidRDefault="00E6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5896E" w:rsidR="00B87ED3" w:rsidRPr="00812946" w:rsidRDefault="00E6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E813F" w:rsidR="00B87ED3" w:rsidRPr="00812946" w:rsidRDefault="00E6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87511" w:rsidR="00B87ED3" w:rsidRPr="00812946" w:rsidRDefault="00E6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13B9A" w:rsidR="00B87ED3" w:rsidRPr="00812946" w:rsidRDefault="00E6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E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7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3C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5F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4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E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BFB45" w:rsidR="00B87ED3" w:rsidRPr="00812946" w:rsidRDefault="00E62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685C1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8A994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FC40E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36D63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114D3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C7F9D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6C049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2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3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0F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3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8C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9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8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4B95C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2CAAE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4C50D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5FBCC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E1CD7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68082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677E9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7D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4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4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EDBF" w:rsidR="00B87ED3" w:rsidRPr="00812946" w:rsidRDefault="00E62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0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F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2E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AD688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B7FE0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97F97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C133F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B7EE8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7682A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7A138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52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59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A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B2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05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3E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B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153452" w:rsidR="00B87ED3" w:rsidRPr="00812946" w:rsidRDefault="00E6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827D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6F2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8C4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B47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45A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BDD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50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86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15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89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D6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93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93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17A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2F3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2024-06-11T19:41:00.0000000Z</dcterms:modified>
</coreProperties>
</file>