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82434" w:rsidR="00C34772" w:rsidRPr="0026421F" w:rsidRDefault="008C3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3BD84" w:rsidR="00C34772" w:rsidRPr="00D339A1" w:rsidRDefault="008C3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0A210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B6797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79AB2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34A9B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CB1B7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5DEB6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54215" w:rsidR="002A7340" w:rsidRPr="00CD56BA" w:rsidRDefault="008C3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1C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C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00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B0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5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90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91023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B2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9F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AE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9E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D5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02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D0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2AC4D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6DBC2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C9641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9DCBD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E8735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8B128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2C9D1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8F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99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D1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5E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115D8" w:rsidR="001835FB" w:rsidRPr="006D22CC" w:rsidRDefault="008C3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13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50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A58DA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8D753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028C7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4A4EC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8799C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9B29F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386C3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F9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96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90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7A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E5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65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5B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CE65D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2DA3E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97BAA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618EE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CD34B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6921F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05658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E2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B3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9F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73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2E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08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D6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5EEAF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65860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702AF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FE64F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F0C74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3A494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3345B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27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93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EB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3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D7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C6248" w:rsidR="001835FB" w:rsidRPr="006D22CC" w:rsidRDefault="008C3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C6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DF1C7" w:rsidR="009A6C64" w:rsidRPr="00730585" w:rsidRDefault="008C3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7B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B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6C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5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71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0A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11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42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30A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A9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49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014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E5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3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4A0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2023-06-18T02:11:00.0000000Z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