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316350" w:rsidR="00C34772" w:rsidRPr="0026421F" w:rsidRDefault="00993D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F58C90" w:rsidR="00C34772" w:rsidRPr="00D339A1" w:rsidRDefault="00993D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46361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72176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9AE24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95B9A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95333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52BBBF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0C2BA7" w:rsidR="002A7340" w:rsidRPr="00CD56BA" w:rsidRDefault="00993D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C365A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5F851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498AA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5A9DB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FEE34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60BE6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8BCB4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E1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41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17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20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21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41D61" w:rsidR="001835FB" w:rsidRPr="000307EE" w:rsidRDefault="00993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B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1E3A9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A8B3D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BA1B3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FCC5A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BE567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BECAC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41F22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7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C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72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F7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C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3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B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34ED7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6C83A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E9D89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C0CC8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5D1A5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93C52A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7AEC7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4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C4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E6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3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8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F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8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126E8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18F23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D9E12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42683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5258B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BEE66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514AF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E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D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60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6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15F9A" w:rsidR="001835FB" w:rsidRPr="000307EE" w:rsidRDefault="00993D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5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74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ADB1F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6CDE8" w:rsidR="009A6C64" w:rsidRPr="00730585" w:rsidRDefault="0099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A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DD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3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8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08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5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6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3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9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6D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3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D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DE9" w:rsidRPr="00B537C7" w:rsidRDefault="00993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D8E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DE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