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8C6E" w:rsidR="0061148E" w:rsidRPr="0035681E" w:rsidRDefault="00517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26E24" w:rsidR="0061148E" w:rsidRPr="0035681E" w:rsidRDefault="00517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9EF66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21467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7EB7E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00B0AD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3EAF8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47FF7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25FE4" w:rsidR="00CD0676" w:rsidRPr="00944D28" w:rsidRDefault="0051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66A67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316CA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D9402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5FDB12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843C7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7838D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F7089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4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C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E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1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9547D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EB9DA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C7F7E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7A8EE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B9A18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B1A01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F2BF5" w:rsidR="00B87ED3" w:rsidRPr="00944D28" w:rsidRDefault="0051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7DEC" w:rsidR="00B87ED3" w:rsidRPr="00944D28" w:rsidRDefault="0051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4EB90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0BCAA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C16DF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7CC5D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7B416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32804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DAE4D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2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4BAEE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33468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CD254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B6DA7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1ADF0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6C86F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7DA6C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D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E09B2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6C0B8" w:rsidR="00B87ED3" w:rsidRPr="00944D28" w:rsidRDefault="0051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B1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9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E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7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1F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9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93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20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2024-06-10T03:39:00.0000000Z</dcterms:modified>
</coreProperties>
</file>