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AD818" w:rsidR="00563B6E" w:rsidRPr="00B24A33" w:rsidRDefault="007C26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1E9CD" w:rsidR="00563B6E" w:rsidRPr="00B24A33" w:rsidRDefault="007C26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63C73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B1080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293B9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EFB19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062D1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C5E63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ADE8" w:rsidR="00C11CD7" w:rsidRPr="00B24A33" w:rsidRDefault="007C2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26FB0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BE7D3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4E9CB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AB285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554E9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0C06B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208D8" w:rsidR="002113B7" w:rsidRPr="00B24A33" w:rsidRDefault="007C2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37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96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9E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F8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06979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E22A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9E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06223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B0C162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208F39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14554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926CFE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6C510D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2AD84" w:rsidR="002113B7" w:rsidRPr="00B24A33" w:rsidRDefault="007C2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2FC77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6EA9A90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5233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D6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C4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E6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76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EC9A9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3482FA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EEA06B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82CE19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6656C8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78C162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DE8AF" w:rsidR="002113B7" w:rsidRPr="00B24A33" w:rsidRDefault="007C2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B3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15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D0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298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BE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FA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46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5F7F7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4A2AEA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ED691D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D21E80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FA4166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955B68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5836C" w:rsidR="006E49F3" w:rsidRPr="00B24A33" w:rsidRDefault="007C2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6A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D3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65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90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B9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08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F8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42941" w:rsidR="006E49F3" w:rsidRPr="00B24A33" w:rsidRDefault="007C2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2FDB4F" w:rsidR="006E49F3" w:rsidRPr="00B24A33" w:rsidRDefault="007C2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A5F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D80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8B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AB3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A6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F6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D5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DD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F4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24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AF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E3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6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6F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