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10630" w:rsidR="00D930ED" w:rsidRPr="00EA69E9" w:rsidRDefault="00B13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3B61F" w:rsidR="00D930ED" w:rsidRPr="00790574" w:rsidRDefault="00B13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85D54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F28E6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709BC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18656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9F97A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883DC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06CE4" w:rsidR="00B87ED3" w:rsidRPr="00FC7F6A" w:rsidRDefault="00B1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A3E83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8BD40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93CEC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51A2A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3D0B9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4AD69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C8295" w:rsidR="00B87ED3" w:rsidRPr="00D44524" w:rsidRDefault="00B1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C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1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2F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99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B1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4395E" w:rsidR="000B5588" w:rsidRPr="00EA69E9" w:rsidRDefault="00B13E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A4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78460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81F7B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321BE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AB28C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4AC34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B3D7C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F8370" w:rsidR="000B5588" w:rsidRPr="00D44524" w:rsidRDefault="00B1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E1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CA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24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08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EE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28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22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93588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CF5AB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A9C6E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B01CB2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12C7D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BC3AC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9DFCB" w:rsidR="00846B8B" w:rsidRPr="00D44524" w:rsidRDefault="00B1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7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97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FE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9B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49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E5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B6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F5EAD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91FE0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E3DF4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1E2EB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A6049F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259A4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D00FC" w:rsidR="007A5870" w:rsidRPr="00D44524" w:rsidRDefault="00B1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FE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89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B6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B0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C5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5C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B9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AC711" w:rsidR="0021795A" w:rsidRPr="00D44524" w:rsidRDefault="00B1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8212D" w:rsidR="0021795A" w:rsidRPr="00D44524" w:rsidRDefault="00B1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AD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C9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73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D5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DF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39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D7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48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F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C6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F5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F7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EB3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