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D3796" w:rsidR="00061896" w:rsidRPr="005F4693" w:rsidRDefault="00861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A1142" w:rsidR="00061896" w:rsidRPr="00E407AC" w:rsidRDefault="00861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C203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8D5E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392E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83E8D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91DCC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1B250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5F8E" w:rsidR="00FC15B4" w:rsidRPr="00D11D17" w:rsidRDefault="0086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4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787E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67B4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FCE1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947A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6EDB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1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3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F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A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B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2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8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8173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8F5C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6E9AD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0AD68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3BC5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EA40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F4465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F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3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F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9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8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D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F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DFF4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2C5E0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1A17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A4640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DECF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A0EE1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A163C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B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E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4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5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B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9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3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1EA6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DAF0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70368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BEB4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DC0B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771F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5CF7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6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5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A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A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2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F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5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E516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F306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D35F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5A4B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56F2" w:rsidR="009A6C64" w:rsidRPr="00C2583D" w:rsidRDefault="0086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8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A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0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5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3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C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E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0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5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58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