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67284" w:rsidR="00FD3806" w:rsidRPr="00A72646" w:rsidRDefault="00484C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01C20" w:rsidR="00FD3806" w:rsidRPr="002A5E6C" w:rsidRDefault="00484C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D02C7" w:rsidR="00B87ED3" w:rsidRPr="00AF0D95" w:rsidRDefault="00484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25A9D" w:rsidR="00B87ED3" w:rsidRPr="00AF0D95" w:rsidRDefault="00484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B325F" w:rsidR="00B87ED3" w:rsidRPr="00AF0D95" w:rsidRDefault="00484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BAD4C" w:rsidR="00B87ED3" w:rsidRPr="00AF0D95" w:rsidRDefault="00484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CD887" w:rsidR="00B87ED3" w:rsidRPr="00AF0D95" w:rsidRDefault="00484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9D962" w:rsidR="00B87ED3" w:rsidRPr="00AF0D95" w:rsidRDefault="00484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6D83C" w:rsidR="00B87ED3" w:rsidRPr="00AF0D95" w:rsidRDefault="00484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41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2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E48DC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524F9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A884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2ECFF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82B10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AA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17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DF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6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D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F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86DD8" w:rsidR="00B87ED3" w:rsidRPr="00AF0D95" w:rsidRDefault="00484CD4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A88E5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6B04B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9B971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3BB50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40962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58741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DB206" w:rsidR="00B87ED3" w:rsidRPr="00AF0D95" w:rsidRDefault="00484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5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E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C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8D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C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34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8AC5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D85B6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1FBCB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478A4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653C6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8D1E3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6CC7B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8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58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52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B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7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4D1EC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2F62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26E04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73FB5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6AB7D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00E7C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805D8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6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89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3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D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D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99CE1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C1657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401A6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47644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EA9C1" w:rsidR="00B87ED3" w:rsidRPr="00AF0D95" w:rsidRDefault="00484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AA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2F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4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F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9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34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9D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0D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328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A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C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