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AC20D" w:rsidR="00FD3806" w:rsidRPr="00A72646" w:rsidRDefault="00320C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A86E4" w:rsidR="00FD3806" w:rsidRPr="002A5E6C" w:rsidRDefault="00320C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68FD7" w:rsidR="00B87ED3" w:rsidRPr="00AF0D95" w:rsidRDefault="00320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BC182" w:rsidR="00B87ED3" w:rsidRPr="00AF0D95" w:rsidRDefault="00320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A4EC2" w:rsidR="00B87ED3" w:rsidRPr="00AF0D95" w:rsidRDefault="00320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FA172" w:rsidR="00B87ED3" w:rsidRPr="00AF0D95" w:rsidRDefault="00320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766C1" w:rsidR="00B87ED3" w:rsidRPr="00AF0D95" w:rsidRDefault="00320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917F7" w:rsidR="00B87ED3" w:rsidRPr="00AF0D95" w:rsidRDefault="00320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60EE7" w:rsidR="00B87ED3" w:rsidRPr="00AF0D95" w:rsidRDefault="00320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31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8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73E0D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D5096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AAD4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901F6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FB909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EB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11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43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4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6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CE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8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B160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B48A3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F984C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768C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8B46D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27C37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3AFAE" w:rsidR="00B87ED3" w:rsidRPr="00AF0D95" w:rsidRDefault="00320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6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E4F8E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A27D7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51DB5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1394F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6712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EC16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7FC60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6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E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D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A41D9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98145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4D2C3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5A16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E040B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11078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930D7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6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E20E2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8F821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0F70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69359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593F8" w:rsidR="00B87ED3" w:rsidRPr="00AF0D95" w:rsidRDefault="00320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AC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17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5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3D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CA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02C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20C64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