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4F3FD" w:rsidR="00FD3806" w:rsidRPr="00A72646" w:rsidRDefault="00935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19574" w:rsidR="00FD3806" w:rsidRPr="002A5E6C" w:rsidRDefault="00935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67BA2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95F76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3741A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A7A8B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0F416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6EC69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702B" w:rsidR="00B87ED3" w:rsidRPr="00AF0D95" w:rsidRDefault="0093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13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00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17A6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998B2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04C7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F9AA3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6717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1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C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0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A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1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5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D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F9B4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99C9C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6B9A0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C4920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8EC9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99CB4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96041" w:rsidR="00B87ED3" w:rsidRPr="00AF0D95" w:rsidRDefault="0093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4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6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42E58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C5C45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4845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42439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72FA9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B5FAC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0213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6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2512A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42BFC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488F3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4222B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F9AD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B27F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A6B51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6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B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7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A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D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036ED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B3F4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CA89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8ADD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F96E" w:rsidR="00B87ED3" w:rsidRPr="00AF0D95" w:rsidRDefault="0093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6F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40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9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96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35C1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