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7A91" w:rsidR="0061148E" w:rsidRPr="00944D28" w:rsidRDefault="00327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424E" w:rsidR="0061148E" w:rsidRPr="004A7085" w:rsidRDefault="00327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931E9" w:rsidR="00A67F55" w:rsidRPr="00944D28" w:rsidRDefault="00327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249D1" w:rsidR="00A67F55" w:rsidRPr="00944D28" w:rsidRDefault="00327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2910B" w:rsidR="00A67F55" w:rsidRPr="00944D28" w:rsidRDefault="00327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08DE95" w:rsidR="00A67F55" w:rsidRPr="00944D28" w:rsidRDefault="00327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7036B" w:rsidR="00A67F55" w:rsidRPr="00944D28" w:rsidRDefault="00327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8C6C9" w:rsidR="00A67F55" w:rsidRPr="00944D28" w:rsidRDefault="00327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15367" w:rsidR="00A67F55" w:rsidRPr="00944D28" w:rsidRDefault="00327C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C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8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FD322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760DE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93F7F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881BB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5CABE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D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8D465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AB386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6037D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EAF2C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434BD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2C848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B2079" w:rsidR="00B87ED3" w:rsidRPr="00944D28" w:rsidRDefault="00327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3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54A07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9ECB2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8588E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79BF4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2756A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71EF5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C942C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5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6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F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9D33F" w:rsidR="00B87ED3" w:rsidRPr="00944D28" w:rsidRDefault="00327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D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C1692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6FDA4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3E85E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6AE73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882D1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35B1A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293FD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A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B91F5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B3410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7DBFB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185F6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F3466" w:rsidR="00B87ED3" w:rsidRPr="00944D28" w:rsidRDefault="00327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9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C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C7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