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A473" w:rsidR="0061148E" w:rsidRPr="00C61931" w:rsidRDefault="004604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65D8E" w:rsidR="0061148E" w:rsidRPr="00C61931" w:rsidRDefault="004604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FF59A" w:rsidR="00B87ED3" w:rsidRPr="00944D28" w:rsidRDefault="0046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1DDE6" w:rsidR="00B87ED3" w:rsidRPr="00944D28" w:rsidRDefault="0046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03B50" w:rsidR="00B87ED3" w:rsidRPr="00944D28" w:rsidRDefault="0046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566B9" w:rsidR="00B87ED3" w:rsidRPr="00944D28" w:rsidRDefault="0046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EB9AB" w:rsidR="00B87ED3" w:rsidRPr="00944D28" w:rsidRDefault="0046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89526" w:rsidR="00B87ED3" w:rsidRPr="00944D28" w:rsidRDefault="0046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74AFA" w:rsidR="00B87ED3" w:rsidRPr="00944D28" w:rsidRDefault="0046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FC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1216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4DE67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78B81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36BA7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6892A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AC4D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B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46EE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9473D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83816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74D70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A089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3498E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E9743" w:rsidR="00B87ED3" w:rsidRPr="00944D28" w:rsidRDefault="0046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DE169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0069A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69303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8C0FE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F7B60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F25BB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C6BD1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D3CFC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DEE9D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49E1F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F341D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5601B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AFE8B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C56C5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E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DDC5D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21698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D30D5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A98EE" w:rsidR="00B87ED3" w:rsidRPr="00944D28" w:rsidRDefault="0046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C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4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1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7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1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ABC"/>
    <w:rsid w:val="004324DA"/>
    <w:rsid w:val="00456274"/>
    <w:rsid w:val="0046042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2024-06-10T20:10:00.0000000Z</dcterms:modified>
</coreProperties>
</file>