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95027" w:rsidR="0061148E" w:rsidRPr="00C61931" w:rsidRDefault="002E1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98FA2" w:rsidR="0061148E" w:rsidRPr="00C61931" w:rsidRDefault="002E1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33B3B" w:rsidR="00B87ED3" w:rsidRPr="00944D28" w:rsidRDefault="002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FA56B" w:rsidR="00B87ED3" w:rsidRPr="00944D28" w:rsidRDefault="002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16F7CE" w:rsidR="00B87ED3" w:rsidRPr="00944D28" w:rsidRDefault="002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F791B" w:rsidR="00B87ED3" w:rsidRPr="00944D28" w:rsidRDefault="002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A7930" w:rsidR="00B87ED3" w:rsidRPr="00944D28" w:rsidRDefault="002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ACF96" w:rsidR="00B87ED3" w:rsidRPr="00944D28" w:rsidRDefault="002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A6C07" w:rsidR="00B87ED3" w:rsidRPr="00944D28" w:rsidRDefault="002E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8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E4751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CDDDE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B0811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76E27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9D806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AA2A0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9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11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DC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F55FE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82E76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F3EFE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D60AE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13431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9CD25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23EF0" w:rsidR="00B87ED3" w:rsidRPr="00944D28" w:rsidRDefault="002E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FFA41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B359E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D881B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787C1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CB74B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F5A2F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35F39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4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8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81A45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9E6F6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D5769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7060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C2EB6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21D65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54A72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E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8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5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F8A07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6967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81679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D4A25" w:rsidR="00B87ED3" w:rsidRPr="00944D28" w:rsidRDefault="002E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9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5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8F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A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E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