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7182B" w:rsidR="00C34772" w:rsidRPr="0026421F" w:rsidRDefault="00191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7A802" w:rsidR="00C34772" w:rsidRPr="00D339A1" w:rsidRDefault="00191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2EE6F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3ABA9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CCCD6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9C475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02AB1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1AC2B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01B51" w:rsidR="002A7340" w:rsidRPr="00CD56BA" w:rsidRDefault="0019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6F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6C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41709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ED18A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1C3C9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3A37D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FD898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5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3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4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9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0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3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5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AB308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A958C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06FF8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A591C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C78A0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596C7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E3053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3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8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4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9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6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0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96A5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83E97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96FF4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116F8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13ED2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A0A4E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2B8BB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3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6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8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A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3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A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5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B33D7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A5056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AE78B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9AF4E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0B09A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85BAC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69CD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0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8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1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7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3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1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F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89B07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CD79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9977E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34D4F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1EE2D" w:rsidR="009A6C64" w:rsidRPr="00730585" w:rsidRDefault="0019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4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74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0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9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5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9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B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E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5C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813" w:rsidRPr="00B537C7" w:rsidRDefault="00191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3A7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81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