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19D22" w:rsidR="0061148E" w:rsidRPr="00177744" w:rsidRDefault="00C77C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3284C" w:rsidR="0061148E" w:rsidRPr="00177744" w:rsidRDefault="00C77C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283FB" w:rsidR="00983D57" w:rsidRPr="00177744" w:rsidRDefault="00C7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76963" w:rsidR="00983D57" w:rsidRPr="00177744" w:rsidRDefault="00C7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A8AE6" w:rsidR="00983D57" w:rsidRPr="00177744" w:rsidRDefault="00C7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ACBEA" w:rsidR="00983D57" w:rsidRPr="00177744" w:rsidRDefault="00C7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84AB2" w:rsidR="00983D57" w:rsidRPr="00177744" w:rsidRDefault="00C7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2EB61" w:rsidR="00983D57" w:rsidRPr="00177744" w:rsidRDefault="00C7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B30E6" w:rsidR="00983D57" w:rsidRPr="00177744" w:rsidRDefault="00C77C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DA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C2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E2B73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CACE3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896FC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30764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6FF6A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E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22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5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1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5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F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1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8D596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A39AE2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B855C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ED192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B7148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C099A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DBCC8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6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9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7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A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5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9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0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FEDE4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0AFA4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2E958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B2955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48CF8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DCC9E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3E2E1D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6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E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E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D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0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F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C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9A5AF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2DD70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0F66B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4D489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7B126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87E0A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9E51F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5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5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A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A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3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8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7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1A07A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FD908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04C85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29FB1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217ED" w:rsidR="00B87ED3" w:rsidRPr="00177744" w:rsidRDefault="00C77C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B6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AA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6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5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4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5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C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7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D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CB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2022-10-24T07:37:00.0000000Z</dcterms:modified>
</coreProperties>
</file>