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B2C84C" w:rsidR="002534F3" w:rsidRPr="0068293E" w:rsidRDefault="000A6A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6BF0453" w:rsidR="002534F3" w:rsidRPr="0068293E" w:rsidRDefault="000A6A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E80DA8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1034D6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424F7C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86402E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17C91A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EF8954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8BB17" w:rsidR="002A7340" w:rsidRPr="00FF2AF3" w:rsidRDefault="000A6A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5B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03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DB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89E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895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F294D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A2B43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F5A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53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94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C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0CD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0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CA8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86BDA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B1114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A2908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C7FD7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5CFCD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B93628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206FF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9E8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083D7" w:rsidR="001835FB" w:rsidRPr="00DA1511" w:rsidRDefault="000A6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C4F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214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F1A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5F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3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BEF21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3DCB0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D9358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97D1DC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51462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A01D4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487CE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18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EF68F1" w:rsidR="001835FB" w:rsidRPr="00DA1511" w:rsidRDefault="000A6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364067" w:rsidR="001835FB" w:rsidRPr="00DA1511" w:rsidRDefault="000A6A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A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B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4D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BAB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6242A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4EA52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D22BA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16D8B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3F76D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BABFD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FCC64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6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E1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A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B4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7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1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10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68C482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6EB77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4C01A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F969A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7D3C4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764C7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16984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477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40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0A6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E1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3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2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9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A03488" w:rsidR="009A6C64" w:rsidRPr="00730585" w:rsidRDefault="000A6A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A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24B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C65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5F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C62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48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0C1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F1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62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277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D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9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94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6A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6A0F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