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49BEE" w:rsidR="00061896" w:rsidRPr="005F4693" w:rsidRDefault="00A05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4249E" w:rsidR="00061896" w:rsidRPr="00E407AC" w:rsidRDefault="00A05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51B7A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65D2C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F142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947C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DDFF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4790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BC488" w:rsidR="00FC15B4" w:rsidRPr="00D11D17" w:rsidRDefault="00A0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D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7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1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F3B6B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4266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DFEA8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9D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E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B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8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7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B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F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BCAED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1162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0EAA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B447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1057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39CB8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BB01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4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8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7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8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C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F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CE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546A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DD1A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917F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EBAB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5372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A5C1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B7F1B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2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7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9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B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55ECE" w:rsidR="00DE76F3" w:rsidRPr="0026478E" w:rsidRDefault="00A05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D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7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73B5D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7C37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FBAAF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10F5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C2CD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E848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8B0A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D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C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9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7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6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4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5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9C6E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C67E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7843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A4AB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5D93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6769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AA59" w:rsidR="009A6C64" w:rsidRPr="00C2583D" w:rsidRDefault="00A0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5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3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C7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97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4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8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F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6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69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2022-10-24T04:42:00.0000000Z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