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A6CA4" w:rsidR="00FD3806" w:rsidRPr="00A72646" w:rsidRDefault="009F3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3A96F" w:rsidR="00FD3806" w:rsidRPr="002A5E6C" w:rsidRDefault="009F3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05A81" w:rsidR="00B87ED3" w:rsidRPr="00AF0D95" w:rsidRDefault="009F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B92B2" w:rsidR="00B87ED3" w:rsidRPr="00AF0D95" w:rsidRDefault="009F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FC326" w:rsidR="00B87ED3" w:rsidRPr="00AF0D95" w:rsidRDefault="009F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2C02B" w:rsidR="00B87ED3" w:rsidRPr="00AF0D95" w:rsidRDefault="009F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C2D94" w:rsidR="00B87ED3" w:rsidRPr="00AF0D95" w:rsidRDefault="009F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8DC8A" w:rsidR="00B87ED3" w:rsidRPr="00AF0D95" w:rsidRDefault="009F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638D9" w:rsidR="00B87ED3" w:rsidRPr="00AF0D95" w:rsidRDefault="009F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6B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5B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89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5E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F750D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FE247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93071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6B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04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11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0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A6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8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2C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1FB5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A5635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17223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625C7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5E5AD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39BA9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1B384" w:rsidR="00B87ED3" w:rsidRPr="00AF0D95" w:rsidRDefault="009F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6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2082" w:rsidR="00B87ED3" w:rsidRPr="00AF0D95" w:rsidRDefault="009F39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0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7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A0BD9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222EB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48936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FC759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A8FF7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B460E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5A59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2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D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1F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4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D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2A347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C24E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BF96A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AB8B5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BF002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BEA8A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6A60C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0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1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36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1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B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62920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C9890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DA47F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2EC54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9BF0E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19694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C8A15" w:rsidR="00B87ED3" w:rsidRPr="00AF0D95" w:rsidRDefault="009F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4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1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34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A1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6931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98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