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5238" w:rsidR="0061148E" w:rsidRPr="008F69F5" w:rsidRDefault="00BE18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3684" w:rsidR="0061148E" w:rsidRPr="008F69F5" w:rsidRDefault="00BE18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18059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2C36A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5EF55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D51B9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13E4B0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2AFBD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03676" w:rsidR="00B87ED3" w:rsidRPr="008F69F5" w:rsidRDefault="00BE1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B5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93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32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D1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ABC5B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2F49B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ABD75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B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E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E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2B793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C6983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4460A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222CF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05962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C8BBD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E4F1D" w:rsidR="00B87ED3" w:rsidRPr="008F69F5" w:rsidRDefault="00BE1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7934" w:rsidR="00B87ED3" w:rsidRPr="00944D28" w:rsidRDefault="00BE1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617A7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7E318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C325B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9B6FB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4CF45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43629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F675F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6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0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933EC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68347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642ED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51FB4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8B762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6CA76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B544E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1F219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D5932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07F03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6546C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F9916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E909F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DFB18" w:rsidR="00B87ED3" w:rsidRPr="008F69F5" w:rsidRDefault="00BE1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1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8C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2024-06-10T05:15:00.0000000Z</dcterms:modified>
</coreProperties>
</file>