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0694" w:rsidR="0061148E" w:rsidRPr="008F69F5" w:rsidRDefault="00AD4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98B1" w:rsidR="0061148E" w:rsidRPr="008F69F5" w:rsidRDefault="00AD4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17A73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D6B62C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4DC8A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7CB55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FCC3F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41D65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3C3E9" w:rsidR="00B87ED3" w:rsidRPr="008F69F5" w:rsidRDefault="00AD4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0A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43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D9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2D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BFC9D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3AF9A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524C3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F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3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45DEC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0A851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8A35D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A2621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C7C6E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63736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06E33" w:rsidR="00B87ED3" w:rsidRPr="008F69F5" w:rsidRDefault="00AD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8FDFD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0DD0D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AF2DB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49313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75BA4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8DDE7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40ADE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63D9" w:rsidR="00B87ED3" w:rsidRPr="00944D28" w:rsidRDefault="00AD4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D9570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F87B9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FE21A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F6844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881A1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6471B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CB28D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1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03C31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D3E5D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982F8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16415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2F2D9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A41AF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EB630" w:rsidR="00B87ED3" w:rsidRPr="008F69F5" w:rsidRDefault="00AD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53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