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FADC" w:rsidR="0061148E" w:rsidRPr="00C61931" w:rsidRDefault="00150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95EC" w:rsidR="0061148E" w:rsidRPr="00C61931" w:rsidRDefault="00150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67875" w:rsidR="00B87ED3" w:rsidRPr="00944D28" w:rsidRDefault="001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DB49A" w:rsidR="00B87ED3" w:rsidRPr="00944D28" w:rsidRDefault="001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D0FFB" w:rsidR="00B87ED3" w:rsidRPr="00944D28" w:rsidRDefault="001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61206" w:rsidR="00B87ED3" w:rsidRPr="00944D28" w:rsidRDefault="001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AFC2B" w:rsidR="00B87ED3" w:rsidRPr="00944D28" w:rsidRDefault="001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F83BD" w:rsidR="00B87ED3" w:rsidRPr="00944D28" w:rsidRDefault="001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94649" w:rsidR="00B87ED3" w:rsidRPr="00944D28" w:rsidRDefault="001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45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74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05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C2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93A75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A86D0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CC2FA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1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2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D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CC7C8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7B78A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1BD41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27BB6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1A1CC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5117E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6599" w:rsidR="00B87ED3" w:rsidRPr="00944D28" w:rsidRDefault="001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D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FF783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7D375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BE9FF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E7A10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99F0F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51F4E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A7451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E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CB0C3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FDFEE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2708A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8054F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90BDC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0661F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7763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A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57C66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02668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98E78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18398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3AEE7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B42BB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C00A0" w:rsidR="00B87ED3" w:rsidRPr="00944D28" w:rsidRDefault="001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D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2024-06-10T17:22:00.0000000Z</dcterms:modified>
</coreProperties>
</file>