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358E55" w:rsidR="00C34772" w:rsidRPr="0026421F" w:rsidRDefault="00CA72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D049D" w:rsidR="00C34772" w:rsidRPr="00D339A1" w:rsidRDefault="00CA72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6BF36" w:rsidR="002A7340" w:rsidRPr="00CD56BA" w:rsidRDefault="00CA7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EE280" w:rsidR="002A7340" w:rsidRPr="00CD56BA" w:rsidRDefault="00CA7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27175" w:rsidR="002A7340" w:rsidRPr="00CD56BA" w:rsidRDefault="00CA7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DA777" w:rsidR="002A7340" w:rsidRPr="00CD56BA" w:rsidRDefault="00CA7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008A1" w:rsidR="002A7340" w:rsidRPr="00CD56BA" w:rsidRDefault="00CA7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5F363" w:rsidR="002A7340" w:rsidRPr="00CD56BA" w:rsidRDefault="00CA7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14D4C7" w:rsidR="002A7340" w:rsidRPr="00CD56BA" w:rsidRDefault="00CA7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20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0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B0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26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9BDB5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93D7A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B746E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30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3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B1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B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F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8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54F8E" w:rsidR="001835FB" w:rsidRPr="000307EE" w:rsidRDefault="00CA72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80F38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56BD2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F0C15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EE5B3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39EDB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EAB8D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FAE3E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B7170" w:rsidR="001835FB" w:rsidRPr="000307EE" w:rsidRDefault="00CA72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5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F7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E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20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80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C5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AE1E9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3170A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3AAFB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D3173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36C99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BB65E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7F467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9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7C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3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E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FBA90" w:rsidR="001835FB" w:rsidRPr="000307EE" w:rsidRDefault="00CA72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01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7C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41101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1C048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DEA6C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E7579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1667D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4652F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7C5E1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D0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A5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7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D5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5A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AA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EF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B4D55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946B8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86A05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2FA5E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AEB56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7925B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10446" w:rsidR="009A6C64" w:rsidRPr="00730585" w:rsidRDefault="00CA7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2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AC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80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BC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2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6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DD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7249" w:rsidRPr="00B537C7" w:rsidRDefault="00CA7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3885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24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