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AE08CE" w:rsidR="00C34772" w:rsidRPr="0026421F" w:rsidRDefault="000E14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4E28D" w:rsidR="00C34772" w:rsidRPr="00D339A1" w:rsidRDefault="000E14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CB303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AD6FB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C424E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901A0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16A98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88BF2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ADABB" w:rsidR="002A7340" w:rsidRPr="00CD56BA" w:rsidRDefault="000E14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4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D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C9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5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7C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A58E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B1705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D9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81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7D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97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FA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C1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F1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18F90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CB029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A895A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57DC7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F7428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5560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BB21F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D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EE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42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70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7E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21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CE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3F3E8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80D02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44490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39CE9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E6218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7B665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DFD9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0F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7C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74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7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5F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0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54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B6CF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B3B17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A88C4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9D303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13735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780EE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87936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B0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6D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DA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10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FC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A2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F0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3198C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B0E9F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727D2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2D4FB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FAC58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C8341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9F87C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7C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CA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F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14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37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40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E5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0CB3C" w:rsidR="009A6C64" w:rsidRPr="00730585" w:rsidRDefault="000E1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E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6F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C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87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68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7F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C18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9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8B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670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83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A3D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31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450" w:rsidRPr="00B537C7" w:rsidRDefault="000E1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5AB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45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