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CF962" w:rsidR="0061148E" w:rsidRPr="00C834E2" w:rsidRDefault="00BF5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5AD0" w:rsidR="0061148E" w:rsidRPr="00C834E2" w:rsidRDefault="00BF5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1307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FA42C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D4CD2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C630B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2696F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16D62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09516" w:rsidR="00B87ED3" w:rsidRPr="00944D28" w:rsidRDefault="00BF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E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B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F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6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9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3443B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F6C40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B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C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B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34501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5F3F3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01E9A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EBF3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9A742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F9227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B143E" w:rsidR="00B87ED3" w:rsidRPr="00944D28" w:rsidRDefault="00BF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C2CE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0A011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48EDC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E711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E2784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E47ED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ECC9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6272" w:rsidR="00B87ED3" w:rsidRPr="00944D28" w:rsidRDefault="00BF5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42E1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2F15D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79DB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64B0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5CD6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3BF53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D9395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1152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C476C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8D73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5E100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AEB9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5E03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19030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5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F87E9" w:rsidR="00B87ED3" w:rsidRPr="00944D28" w:rsidRDefault="00BF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A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1C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0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9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9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D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5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6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F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AC3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2024-06-12T02:58:00.0000000Z</dcterms:modified>
</coreProperties>
</file>