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8C4603" w:rsidR="00563B6E" w:rsidRPr="00B24A33" w:rsidRDefault="00255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52A76" w:rsidR="00563B6E" w:rsidRPr="00B24A33" w:rsidRDefault="00255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10ADC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630DD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B475E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85D29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A544B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50E59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6065" w:rsidR="00C11CD7" w:rsidRPr="00B24A33" w:rsidRDefault="00255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AB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60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20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11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82E75" w:rsidR="002113B7" w:rsidRPr="00B24A33" w:rsidRDefault="00255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A565B" w:rsidR="002113B7" w:rsidRPr="00B24A33" w:rsidRDefault="00255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C1E24" w:rsidR="002113B7" w:rsidRPr="00B24A33" w:rsidRDefault="00255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493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DF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DC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3E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B1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FB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D3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A92C9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7E7FD6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4FB8D2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9FCCFD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CB09C1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4F607B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C18E6" w:rsidR="002113B7" w:rsidRPr="00B24A33" w:rsidRDefault="00255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D2131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02FAF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21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7F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22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52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3E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56141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9521CC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CF06EA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A24C73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3B17AD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D433A4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5C8D0" w:rsidR="002113B7" w:rsidRPr="00B24A33" w:rsidRDefault="00255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0B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3E6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90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BA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80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DF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59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7814D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63AED5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30E461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D97287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2D2005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D6E528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50802" w:rsidR="006E49F3" w:rsidRPr="00B24A33" w:rsidRDefault="00255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82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6D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62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B5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25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1F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0F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1A366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1E6E22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0685FA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97CEA6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D8F146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6D52BC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A5FAA" w:rsidR="006E49F3" w:rsidRPr="00B24A33" w:rsidRDefault="00255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64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3F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EA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F9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CF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BC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4D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E2D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2024-06-09T21:30:00.0000000Z</dcterms:modified>
</coreProperties>
</file>