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8403B" w:rsidR="00563B6E" w:rsidRPr="00B24A33" w:rsidRDefault="00343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B2F20" w:rsidR="00563B6E" w:rsidRPr="00B24A33" w:rsidRDefault="003431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0AA37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9677F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CDF53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65456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DE51D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B2EA7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1A79C" w:rsidR="00C11CD7" w:rsidRPr="00B24A33" w:rsidRDefault="00343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BB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7B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2D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84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E0092" w:rsidR="002113B7" w:rsidRPr="00B24A33" w:rsidRDefault="0034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4C99B2" w:rsidR="002113B7" w:rsidRPr="00B24A33" w:rsidRDefault="0034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EFA85" w:rsidR="002113B7" w:rsidRPr="00B24A33" w:rsidRDefault="00343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81B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3A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4B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98F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7777D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73B14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DB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8F471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A60897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F0FA76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B5064C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61913B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E9A0EA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7A5B7" w:rsidR="002113B7" w:rsidRPr="00B24A33" w:rsidRDefault="00343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68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46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10E1A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6FBF6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D4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EF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7D3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3D68D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40E6E2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5AE53D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F10DC8B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0DCE9E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41BCE2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B87AB" w:rsidR="002113B7" w:rsidRPr="00B24A33" w:rsidRDefault="00343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2AC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64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94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97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C4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7F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08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29CEDD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2CE92D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049C64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882AA8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8FD900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CAE3D8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9393B" w:rsidR="006E49F3" w:rsidRPr="00B24A33" w:rsidRDefault="00343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1D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FA6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F08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94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48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3B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58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6D065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970968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265873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0FCF65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47837C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39CEC2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3D0B6" w:rsidR="006E49F3" w:rsidRPr="00B24A33" w:rsidRDefault="00343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257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0C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C1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45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8C0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BDC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A9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1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1A6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BD2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2024-06-10T15:36:00.0000000Z</dcterms:modified>
</coreProperties>
</file>