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1A3DE" w:rsidR="00563B6E" w:rsidRPr="00B24A33" w:rsidRDefault="00B46A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A1E3D" w:rsidR="00563B6E" w:rsidRPr="00B24A33" w:rsidRDefault="00B46A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D85D2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46ED1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267FB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ECFFE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28ED3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D07B2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DB8FD" w:rsidR="00C11CD7" w:rsidRPr="00B24A33" w:rsidRDefault="00B46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6C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8F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6E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0D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DECE4" w:rsidR="002113B7" w:rsidRPr="00B24A33" w:rsidRDefault="00B46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8361A" w:rsidR="002113B7" w:rsidRPr="00B24A33" w:rsidRDefault="00B46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5CECC" w:rsidR="002113B7" w:rsidRPr="00B24A33" w:rsidRDefault="00B46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84C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B3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6D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85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5E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07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17143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F36F8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057AAD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6C00CC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08414A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85CD3B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B66C19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B2176" w:rsidR="002113B7" w:rsidRPr="00B24A33" w:rsidRDefault="00B46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C9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01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676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DB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F0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DA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F5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043FE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6DA741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01E877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F8074E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1169B8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4ADECE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5F551" w:rsidR="002113B7" w:rsidRPr="00B24A33" w:rsidRDefault="00B46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D2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63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FD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D0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18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25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0E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C0740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E5A7E5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3BADC1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1070E4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8F5DEE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35392C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923C0" w:rsidR="006E49F3" w:rsidRPr="00B24A33" w:rsidRDefault="00B46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FF1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6E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5A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7C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32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F4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D7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B4C3C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0C6213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8DE0F9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021878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629439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412EB2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C4C7E" w:rsidR="006E49F3" w:rsidRPr="00B24A33" w:rsidRDefault="00B46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86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B2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C9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17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D1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90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F6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A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A1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