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CA4CD9" w:rsidR="00AA29B6" w:rsidRPr="00EA69E9" w:rsidRDefault="00981A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04AB6E" w:rsidR="00AA29B6" w:rsidRPr="00AA29B6" w:rsidRDefault="00981A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78B44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C0CCB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A20E98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596B17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990490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348184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F2C203" w:rsidR="00B87ED3" w:rsidRPr="00FC7F6A" w:rsidRDefault="00981A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3150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D11A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7D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97D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B98A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BD96B8" w:rsidR="00B87ED3" w:rsidRPr="00D44524" w:rsidRDefault="00981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DCDAAF" w:rsidR="00B87ED3" w:rsidRPr="00D44524" w:rsidRDefault="00981A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F6E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E8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C646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6E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27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4BC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BE0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78723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0C0B3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CB185B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54A5DD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5D5D6C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7427FD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2E399" w:rsidR="000B5588" w:rsidRPr="00D44524" w:rsidRDefault="00981A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81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8D5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723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BE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5A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2EC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23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2669F4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E27DC9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EC55A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05C137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78A1D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47F467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54A370" w:rsidR="00846B8B" w:rsidRPr="00D44524" w:rsidRDefault="00981A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B6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05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5D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21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A5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77F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0EB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30B87B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8FD0F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6BF2C7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F5964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30B54A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CEE60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7CCFAE" w:rsidR="007A5870" w:rsidRPr="00D44524" w:rsidRDefault="00981A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222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911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DB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052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A7C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41A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83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85FE90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8BBDC8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E14204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0DFE5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2894BB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B26521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72144" w:rsidR="0021795A" w:rsidRPr="00D44524" w:rsidRDefault="00981A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39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FC6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E5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8A1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E9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DE83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341E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D940A9" w:rsidR="00DF25F7" w:rsidRPr="00D44524" w:rsidRDefault="00981A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257FB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DF8A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42752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70FF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EC2D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3A12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928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60BB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B5B6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3A4FC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F85B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91D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EA14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1A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1A69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2023-07-05T10:22:00.0000000Z</dcterms:modified>
</coreProperties>
</file>