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D6AB7" w:rsidR="00FD3806" w:rsidRPr="00A72646" w:rsidRDefault="00D02F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E98CC" w:rsidR="00FD3806" w:rsidRPr="002A5E6C" w:rsidRDefault="00D02F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C6CEE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F7F23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EAFA1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79D0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A59AC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5B1A4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074D2" w:rsidR="00B87ED3" w:rsidRPr="00AF0D95" w:rsidRDefault="00D02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3B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01D9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C011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FE6D6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7C64C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FC2C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D081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6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A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3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5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3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1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D4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78EF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7DAC8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DFA9B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6ADA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A68A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84664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FD093" w:rsidR="00B87ED3" w:rsidRPr="00AF0D95" w:rsidRDefault="00D02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D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6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3A44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8FC8F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3E12C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F5FD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3625E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8EE8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0D4C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D674" w:rsidR="00B87ED3" w:rsidRPr="00AF0D95" w:rsidRDefault="00D02F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F659" w:rsidR="00B87ED3" w:rsidRPr="00AF0D95" w:rsidRDefault="00D02F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D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57EBC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A9B2E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C3C1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3269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0D2B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85CC0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8320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5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7E4B7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A9525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11E5" w:rsidR="00B87ED3" w:rsidRPr="00AF0D95" w:rsidRDefault="00D02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5C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E7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1C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D3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C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3D8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F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