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729F" w:rsidR="0061148E" w:rsidRPr="008F69F5" w:rsidRDefault="00FE11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48477" w:rsidR="0061148E" w:rsidRPr="008F69F5" w:rsidRDefault="00FE11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FFD33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7C4CD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02440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F5B08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0C5CE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F977E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2F6D5" w:rsidR="00B87ED3" w:rsidRPr="008F69F5" w:rsidRDefault="00FE1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A9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64E5C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7BF3A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9056F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E47D0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15A89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E3A4B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9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2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5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B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3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F9BF6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C8677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B19DE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7E4C9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0DD5E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FA222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DF069" w:rsidR="00B87ED3" w:rsidRPr="008F69F5" w:rsidRDefault="00FE1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F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F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0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9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B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B6301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8D7F7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E58DB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095B5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77FE7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70857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34297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1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1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3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E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6DDAB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2DC39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0C8AB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D9D34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45F99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4A9FD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9C12B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F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A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4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0A637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CDF03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0CEDC" w:rsidR="00B87ED3" w:rsidRPr="008F69F5" w:rsidRDefault="00FE1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A9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A3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95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64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5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4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C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4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D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6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2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7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2024-06-10T15:04:00.0000000Z</dcterms:modified>
</coreProperties>
</file>