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7D3B" w:rsidR="0061148E" w:rsidRPr="00944D28" w:rsidRDefault="00795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4688" w:rsidR="0061148E" w:rsidRPr="004A7085" w:rsidRDefault="00795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FE888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2F57D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A581D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FB06E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CCADA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D3A27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A0E01" w:rsidR="00A67F55" w:rsidRPr="00944D28" w:rsidRDefault="00795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9B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CE140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F2B14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023BF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BC4A2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244DC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7E98D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3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9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77A5A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BAD27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543DE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37217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DA85F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DE3D2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00925" w:rsidR="00B87ED3" w:rsidRPr="00944D28" w:rsidRDefault="0079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B5027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09124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0ABC1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CB5BF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F27EC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C179A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6E891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FD30C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E1C89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1C0CD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E8F50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9194F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8B34C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30BEF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404D8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077BF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42884" w:rsidR="00B87ED3" w:rsidRPr="00944D28" w:rsidRDefault="0079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2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7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40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0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E534" w:rsidR="00B87ED3" w:rsidRPr="00944D28" w:rsidRDefault="00795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E3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