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A279A" w:rsidR="0061148E" w:rsidRPr="00C61931" w:rsidRDefault="004D2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864EE" w:rsidR="0061148E" w:rsidRPr="00C61931" w:rsidRDefault="004D2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C8450" w:rsidR="00B87ED3" w:rsidRPr="00944D28" w:rsidRDefault="004D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1CA5A" w:rsidR="00B87ED3" w:rsidRPr="00944D28" w:rsidRDefault="004D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83577" w:rsidR="00B87ED3" w:rsidRPr="00944D28" w:rsidRDefault="004D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56139F" w:rsidR="00B87ED3" w:rsidRPr="00944D28" w:rsidRDefault="004D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DAECA" w:rsidR="00B87ED3" w:rsidRPr="00944D28" w:rsidRDefault="004D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6AA3D" w:rsidR="00B87ED3" w:rsidRPr="00944D28" w:rsidRDefault="004D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FCBB9" w:rsidR="00B87ED3" w:rsidRPr="00944D28" w:rsidRDefault="004D2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6BAB3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4AEFE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B6730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6AB7D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82FCF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A0453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8944E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A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2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D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E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4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4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E6297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5D28B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896EA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248B9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F4EA9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D4CE6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69614" w:rsidR="00B87ED3" w:rsidRPr="00944D28" w:rsidRDefault="004D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9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2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C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9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B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8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40EA3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EBE9D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5788A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CAC38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82904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11CF9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E1482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2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3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D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7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5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D0D00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035C4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A47D0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C7E51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A89D5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B63D9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59528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8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B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1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6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6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8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162C8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A4A76" w:rsidR="00B87ED3" w:rsidRPr="00944D28" w:rsidRDefault="004D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4D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5B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92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F8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63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7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7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C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8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A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8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F25"/>
    <w:rsid w:val="004A7085"/>
    <w:rsid w:val="004D281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2024-06-10T06:39:00.0000000Z</dcterms:modified>
</coreProperties>
</file>